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3D" w:rsidRDefault="00F349D7" w:rsidP="00FF02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193675</wp:posOffset>
            </wp:positionV>
            <wp:extent cx="768985" cy="723900"/>
            <wp:effectExtent l="19050" t="0" r="0" b="0"/>
            <wp:wrapNone/>
            <wp:docPr id="1" name="Picture 1" descr="G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944" t="9241" r="4719" b="2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5205095</wp:posOffset>
            </wp:positionH>
            <wp:positionV relativeFrom="paragraph">
              <wp:posOffset>135255</wp:posOffset>
            </wp:positionV>
            <wp:extent cx="772160" cy="723900"/>
            <wp:effectExtent l="19050" t="0" r="8890" b="0"/>
            <wp:wrapNone/>
            <wp:docPr id="2" name="Picture 1" descr="G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944" t="9241" r="4719" b="2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7EE6" w:rsidRDefault="00D542C2" w:rsidP="00FF02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74F3" w:rsidRPr="004F7CCC" w:rsidRDefault="00927FDA" w:rsidP="00927F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CCC">
        <w:rPr>
          <w:rFonts w:ascii="Times New Roman" w:hAnsi="Times New Roman" w:cs="Times New Roman"/>
          <w:b/>
          <w:sz w:val="28"/>
          <w:szCs w:val="28"/>
        </w:rPr>
        <w:t>DEPARTMENT OF POLITICAL SCIENCE</w:t>
      </w:r>
    </w:p>
    <w:p w:rsidR="00927FDA" w:rsidRDefault="00927FDA" w:rsidP="00927FDA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FDA">
        <w:rPr>
          <w:rFonts w:ascii="Times New Roman" w:hAnsi="Times New Roman" w:cs="Times New Roman"/>
          <w:b/>
          <w:sz w:val="24"/>
          <w:szCs w:val="24"/>
        </w:rPr>
        <w:t>NALBARI COLLEGE</w:t>
      </w:r>
      <w:r w:rsidR="004D20C2" w:rsidRPr="00927FDA">
        <w:rPr>
          <w:rFonts w:ascii="Times New Roman" w:hAnsi="Times New Roman" w:cs="Times New Roman"/>
          <w:b/>
          <w:sz w:val="24"/>
          <w:szCs w:val="24"/>
        </w:rPr>
        <w:t>, NALBARI</w:t>
      </w:r>
      <w:r w:rsidR="00373501">
        <w:rPr>
          <w:rFonts w:ascii="Times New Roman" w:hAnsi="Times New Roman" w:cs="Times New Roman"/>
          <w:b/>
          <w:sz w:val="24"/>
          <w:szCs w:val="24"/>
        </w:rPr>
        <w:t>,</w:t>
      </w:r>
      <w:r w:rsidR="00F97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501">
        <w:rPr>
          <w:rFonts w:ascii="Times New Roman" w:hAnsi="Times New Roman" w:cs="Times New Roman"/>
          <w:b/>
          <w:sz w:val="24"/>
          <w:szCs w:val="24"/>
        </w:rPr>
        <w:t>(ASSAM)</w:t>
      </w:r>
    </w:p>
    <w:p w:rsidR="00BB44C7" w:rsidRDefault="00D542C2" w:rsidP="00D542C2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42C2" w:rsidRDefault="00BB44C7" w:rsidP="00D542C2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Estd: 1945</w:t>
      </w:r>
    </w:p>
    <w:p w:rsidR="00D542C2" w:rsidRDefault="00D542C2" w:rsidP="00927FDA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F1D" w:rsidRDefault="006F0F8B" w:rsidP="00740AD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Ref: </w:t>
      </w:r>
      <w:r w:rsidR="0058444F">
        <w:rPr>
          <w:rFonts w:ascii="Times New Roman" w:hAnsi="Times New Roman" w:cs="Times New Roman"/>
          <w:b/>
          <w:i/>
          <w:sz w:val="24"/>
          <w:szCs w:val="24"/>
        </w:rPr>
        <w:t xml:space="preserve">Pol.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SEC Practical </w:t>
      </w:r>
      <w:r w:rsidR="00587377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587377" w:rsidRPr="0058737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st</w:t>
      </w:r>
      <w:r w:rsidR="005873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Sem-2024</w:t>
      </w:r>
      <w:r w:rsidR="00740ADC" w:rsidRPr="000A70BE"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</w:t>
      </w:r>
      <w:r w:rsidR="00AF2BF0">
        <w:rPr>
          <w:rFonts w:ascii="Times New Roman" w:hAnsi="Times New Roman" w:cs="Times New Roman"/>
          <w:b/>
          <w:i/>
          <w:sz w:val="24"/>
          <w:szCs w:val="24"/>
        </w:rPr>
        <w:t xml:space="preserve">                Date:05/12/2024</w:t>
      </w:r>
    </w:p>
    <w:p w:rsidR="00446765" w:rsidRPr="000A70BE" w:rsidRDefault="00446765" w:rsidP="00740AD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34AB" w:rsidRDefault="002834AB" w:rsidP="00F77C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6AC9" w:rsidRPr="00306C74" w:rsidRDefault="00F77C26" w:rsidP="00F77C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6C74">
        <w:rPr>
          <w:rFonts w:ascii="Times New Roman" w:hAnsi="Times New Roman" w:cs="Times New Roman"/>
          <w:b/>
          <w:sz w:val="24"/>
          <w:szCs w:val="24"/>
          <w:u w:val="single"/>
        </w:rPr>
        <w:t>NOTICE</w:t>
      </w:r>
    </w:p>
    <w:p w:rsidR="00306C74" w:rsidRDefault="00306C74" w:rsidP="00306C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C74" w:rsidRDefault="00306C74" w:rsidP="00306C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C74">
        <w:rPr>
          <w:rFonts w:ascii="Times New Roman" w:hAnsi="Times New Roman" w:cs="Times New Roman"/>
          <w:sz w:val="24"/>
          <w:szCs w:val="24"/>
        </w:rPr>
        <w:t xml:space="preserve">It is an information to all </w:t>
      </w:r>
      <w:r>
        <w:rPr>
          <w:rFonts w:ascii="Times New Roman" w:hAnsi="Times New Roman" w:cs="Times New Roman"/>
          <w:sz w:val="24"/>
          <w:szCs w:val="24"/>
        </w:rPr>
        <w:t xml:space="preserve">B.A </w:t>
      </w:r>
      <w:r w:rsidR="00964F96">
        <w:rPr>
          <w:rFonts w:ascii="Times New Roman" w:hAnsi="Times New Roman" w:cs="Times New Roman"/>
          <w:sz w:val="24"/>
          <w:szCs w:val="24"/>
        </w:rPr>
        <w:t>1</w:t>
      </w:r>
      <w:r w:rsidR="00964F96" w:rsidRPr="00964F9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306C74">
        <w:rPr>
          <w:rFonts w:ascii="Times New Roman" w:hAnsi="Times New Roman" w:cs="Times New Roman"/>
          <w:sz w:val="24"/>
          <w:szCs w:val="24"/>
        </w:rPr>
        <w:t xml:space="preserve"> Semester</w:t>
      </w:r>
      <w:r w:rsidR="00964F96">
        <w:rPr>
          <w:rFonts w:ascii="Times New Roman" w:hAnsi="Times New Roman" w:cs="Times New Roman"/>
          <w:sz w:val="24"/>
          <w:szCs w:val="24"/>
        </w:rPr>
        <w:t xml:space="preserve"> (NEP)</w:t>
      </w:r>
      <w:r w:rsidRPr="00306C74">
        <w:rPr>
          <w:rFonts w:ascii="Times New Roman" w:hAnsi="Times New Roman" w:cs="Times New Roman"/>
          <w:sz w:val="24"/>
          <w:szCs w:val="24"/>
        </w:rPr>
        <w:t xml:space="preserve"> students having SEC in Political Science of Nalbari College, that the </w:t>
      </w:r>
      <w:r>
        <w:rPr>
          <w:rFonts w:ascii="Times New Roman" w:hAnsi="Times New Roman" w:cs="Times New Roman"/>
          <w:sz w:val="24"/>
          <w:szCs w:val="24"/>
        </w:rPr>
        <w:t>Viva (Practical) exam would be conducted on following date and time.</w:t>
      </w:r>
    </w:p>
    <w:p w:rsidR="002834AB" w:rsidRDefault="002834AB" w:rsidP="00306C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AD7" w:rsidRDefault="00FC7AD7" w:rsidP="00306C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Paper: </w:t>
      </w:r>
      <w:r w:rsidR="00FB225C">
        <w:rPr>
          <w:rFonts w:ascii="Times New Roman" w:hAnsi="Times New Roman" w:cs="Times New Roman"/>
          <w:sz w:val="24"/>
          <w:szCs w:val="24"/>
        </w:rPr>
        <w:t>Panchayati Raj in Practice</w:t>
      </w:r>
    </w:p>
    <w:p w:rsidR="00FC7AD7" w:rsidRDefault="00114876" w:rsidP="00306C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Code: SEC0107203</w:t>
      </w:r>
    </w:p>
    <w:p w:rsidR="00FC7AD7" w:rsidRDefault="00114876" w:rsidP="00306C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FC7AD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0-12-2024 (Tuesday</w:t>
      </w:r>
      <w:r w:rsidR="00FC7AD7">
        <w:rPr>
          <w:rFonts w:ascii="Times New Roman" w:hAnsi="Times New Roman" w:cs="Times New Roman"/>
          <w:sz w:val="24"/>
          <w:szCs w:val="24"/>
        </w:rPr>
        <w:t>)</w:t>
      </w:r>
    </w:p>
    <w:p w:rsidR="002834AB" w:rsidRDefault="00FC7AD7" w:rsidP="00306C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10 AM –12.00 Noon</w:t>
      </w:r>
    </w:p>
    <w:p w:rsidR="00FC2C68" w:rsidRDefault="00FC2C68" w:rsidP="00306C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Room: A</w:t>
      </w:r>
      <w:r w:rsidR="00D85EFF">
        <w:rPr>
          <w:rFonts w:ascii="Times New Roman" w:hAnsi="Times New Roman" w:cs="Times New Roman"/>
          <w:sz w:val="24"/>
          <w:szCs w:val="24"/>
        </w:rPr>
        <w:t>B-11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4AB" w:rsidRDefault="00D85191" w:rsidP="00D8519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Sd/</w:t>
      </w:r>
    </w:p>
    <w:p w:rsidR="00FC7AD7" w:rsidRDefault="002834AB" w:rsidP="002834AB">
      <w:pPr>
        <w:tabs>
          <w:tab w:val="left" w:pos="183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HOD, Pol. Science</w:t>
      </w:r>
    </w:p>
    <w:p w:rsidR="002834AB" w:rsidRPr="002834AB" w:rsidRDefault="002834AB" w:rsidP="002834AB">
      <w:pPr>
        <w:tabs>
          <w:tab w:val="left" w:pos="183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Nalbari College, Nalbari</w:t>
      </w:r>
    </w:p>
    <w:sectPr w:rsidR="002834AB" w:rsidRPr="002834AB" w:rsidSect="00EF3475"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/>
  <w:rsids>
    <w:rsidRoot w:val="00927FDA"/>
    <w:rsid w:val="00015A84"/>
    <w:rsid w:val="00044E9A"/>
    <w:rsid w:val="00054D7A"/>
    <w:rsid w:val="0005665E"/>
    <w:rsid w:val="0007679B"/>
    <w:rsid w:val="00076FCE"/>
    <w:rsid w:val="000A70BE"/>
    <w:rsid w:val="000B40E2"/>
    <w:rsid w:val="00114876"/>
    <w:rsid w:val="00152C19"/>
    <w:rsid w:val="001913C4"/>
    <w:rsid w:val="0021502F"/>
    <w:rsid w:val="00215D7A"/>
    <w:rsid w:val="002834AB"/>
    <w:rsid w:val="002B705D"/>
    <w:rsid w:val="003057D4"/>
    <w:rsid w:val="00306C74"/>
    <w:rsid w:val="003122AC"/>
    <w:rsid w:val="003469DA"/>
    <w:rsid w:val="00357EE6"/>
    <w:rsid w:val="00373501"/>
    <w:rsid w:val="003B36AD"/>
    <w:rsid w:val="003C1567"/>
    <w:rsid w:val="004332E0"/>
    <w:rsid w:val="00446765"/>
    <w:rsid w:val="004D20C2"/>
    <w:rsid w:val="004E3F0D"/>
    <w:rsid w:val="004F7CCC"/>
    <w:rsid w:val="00500A14"/>
    <w:rsid w:val="00507CF1"/>
    <w:rsid w:val="005669CF"/>
    <w:rsid w:val="0058444F"/>
    <w:rsid w:val="00587377"/>
    <w:rsid w:val="005F4FD4"/>
    <w:rsid w:val="00632E8B"/>
    <w:rsid w:val="006830EB"/>
    <w:rsid w:val="006D5800"/>
    <w:rsid w:val="006F0F8B"/>
    <w:rsid w:val="00722130"/>
    <w:rsid w:val="00740ADC"/>
    <w:rsid w:val="00744F0D"/>
    <w:rsid w:val="00771501"/>
    <w:rsid w:val="007A6AC9"/>
    <w:rsid w:val="007C7F1D"/>
    <w:rsid w:val="00817CA0"/>
    <w:rsid w:val="00876A54"/>
    <w:rsid w:val="008A5273"/>
    <w:rsid w:val="008B55DA"/>
    <w:rsid w:val="00927FDA"/>
    <w:rsid w:val="00936125"/>
    <w:rsid w:val="00962F5D"/>
    <w:rsid w:val="00964F96"/>
    <w:rsid w:val="00A55DDB"/>
    <w:rsid w:val="00A97A73"/>
    <w:rsid w:val="00AE6D17"/>
    <w:rsid w:val="00AF2BF0"/>
    <w:rsid w:val="00B548FF"/>
    <w:rsid w:val="00B90052"/>
    <w:rsid w:val="00BB44C7"/>
    <w:rsid w:val="00BE2579"/>
    <w:rsid w:val="00C10CF1"/>
    <w:rsid w:val="00D4406D"/>
    <w:rsid w:val="00D542C2"/>
    <w:rsid w:val="00D61F45"/>
    <w:rsid w:val="00D774F3"/>
    <w:rsid w:val="00D85191"/>
    <w:rsid w:val="00D8566C"/>
    <w:rsid w:val="00D85EFF"/>
    <w:rsid w:val="00DC3E42"/>
    <w:rsid w:val="00DE2719"/>
    <w:rsid w:val="00E06AA7"/>
    <w:rsid w:val="00E34F18"/>
    <w:rsid w:val="00E55E7A"/>
    <w:rsid w:val="00E564C4"/>
    <w:rsid w:val="00E916B1"/>
    <w:rsid w:val="00E93FDB"/>
    <w:rsid w:val="00EA766A"/>
    <w:rsid w:val="00EC15F1"/>
    <w:rsid w:val="00EF3475"/>
    <w:rsid w:val="00F349D7"/>
    <w:rsid w:val="00F77C26"/>
    <w:rsid w:val="00F9733D"/>
    <w:rsid w:val="00FB225C"/>
    <w:rsid w:val="00FC2C68"/>
    <w:rsid w:val="00FC7AD7"/>
    <w:rsid w:val="00FD7E73"/>
    <w:rsid w:val="00FF0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80</cp:revision>
  <cp:lastPrinted>2017-09-18T14:12:00Z</cp:lastPrinted>
  <dcterms:created xsi:type="dcterms:W3CDTF">2014-09-27T09:03:00Z</dcterms:created>
  <dcterms:modified xsi:type="dcterms:W3CDTF">2024-12-05T09:04:00Z</dcterms:modified>
</cp:coreProperties>
</file>